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0E" w:rsidRDefault="00481199" w:rsidP="00481199">
      <w:pPr>
        <w:pStyle w:val="Heading1"/>
        <w:jc w:val="center"/>
        <w:rPr>
          <w:b/>
          <w:color w:val="auto"/>
        </w:rPr>
      </w:pPr>
      <w:r w:rsidRPr="00481199">
        <w:rPr>
          <w:b/>
          <w:color w:val="auto"/>
        </w:rPr>
        <w:t>Preface</w:t>
      </w:r>
    </w:p>
    <w:p w:rsidR="00481199" w:rsidRDefault="00481199" w:rsidP="00481199"/>
    <w:p w:rsidR="00481199" w:rsidRDefault="00481199" w:rsidP="00481199">
      <w:r>
        <w:t>This is a collection of workshop and paper summaries and full papers presented at the 8</w:t>
      </w:r>
      <w:r w:rsidRPr="00481199">
        <w:rPr>
          <w:vertAlign w:val="superscript"/>
        </w:rPr>
        <w:t>th</w:t>
      </w:r>
      <w:r>
        <w:t>. International English Language Teaching Conference (</w:t>
      </w:r>
      <w:proofErr w:type="spellStart"/>
      <w:r>
        <w:t>iELT</w:t>
      </w:r>
      <w:proofErr w:type="spellEnd"/>
      <w:r>
        <w:t xml:space="preserve">-Con) 2017 held in George Town, Penang. </w:t>
      </w:r>
    </w:p>
    <w:p w:rsidR="00481199" w:rsidRPr="00481199" w:rsidRDefault="00481199" w:rsidP="00481199">
      <w:r>
        <w:t>The authors are from….</w:t>
      </w:r>
    </w:p>
    <w:p w:rsidR="00481199" w:rsidRDefault="00F574E6">
      <w:r>
        <w:t>We would like to express our gratitude to all the presenters who have shared their research and professional in the. Without your contributions, this book would not have been possible. To all the reviewers of the articles,</w:t>
      </w:r>
      <w:bookmarkStart w:id="0" w:name="_GoBack"/>
      <w:bookmarkEnd w:id="0"/>
      <w:r w:rsidR="00481199">
        <w:br w:type="page"/>
      </w:r>
    </w:p>
    <w:p w:rsidR="00481199" w:rsidRDefault="00481199" w:rsidP="00481199">
      <w:pPr>
        <w:pStyle w:val="Heading1"/>
        <w:rPr>
          <w:b/>
          <w:color w:val="auto"/>
        </w:rPr>
      </w:pPr>
      <w:r>
        <w:rPr>
          <w:b/>
          <w:color w:val="auto"/>
        </w:rPr>
        <w:lastRenderedPageBreak/>
        <w:t>Workshop Summaries</w:t>
      </w:r>
    </w:p>
    <w:p w:rsidR="00481199" w:rsidRDefault="00481199" w:rsidP="00481199"/>
    <w:p w:rsidR="00481199" w:rsidRDefault="00481199" w:rsidP="00481199"/>
    <w:p w:rsidR="00481199" w:rsidRDefault="00481199">
      <w:r>
        <w:br w:type="page"/>
      </w:r>
    </w:p>
    <w:p w:rsidR="00481199" w:rsidRPr="00481199" w:rsidRDefault="00481199" w:rsidP="00481199">
      <w:pPr>
        <w:pStyle w:val="Heading1"/>
        <w:rPr>
          <w:b/>
          <w:color w:val="auto"/>
        </w:rPr>
      </w:pPr>
      <w:r>
        <w:rPr>
          <w:b/>
          <w:color w:val="auto"/>
        </w:rPr>
        <w:lastRenderedPageBreak/>
        <w:t>Full Papers</w:t>
      </w:r>
    </w:p>
    <w:p w:rsidR="00481199" w:rsidRPr="00481199" w:rsidRDefault="00481199" w:rsidP="00481199"/>
    <w:sectPr w:rsidR="00481199" w:rsidRPr="004811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99"/>
    <w:rsid w:val="00481199"/>
    <w:rsid w:val="00506D0E"/>
    <w:rsid w:val="00687BDB"/>
    <w:rsid w:val="00F574E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787E"/>
  <w15:chartTrackingRefBased/>
  <w15:docId w15:val="{E2FA465A-662C-43C9-AD37-E092DD87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1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2018-08-16T06:15:00Z</dcterms:created>
  <dcterms:modified xsi:type="dcterms:W3CDTF">2018-08-16T06:29:00Z</dcterms:modified>
</cp:coreProperties>
</file>